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3715f609ce9ba759760c1a480963d42135fe1"/>
    <w:p>
      <w:pPr>
        <w:pStyle w:val="Heading3"/>
      </w:pPr>
      <w:r>
        <w:t xml:space="preserve">«Талисман» проводит набор в клуб английского языка «Полиглот»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t xml:space="preserve">15.12.2023</w:t>
      </w:r>
    </w:p>
    <w:p>
      <w:pPr>
        <w:pStyle w:val="BodyText"/>
      </w:pPr>
      <w:r>
        <w:drawing>
          <wp:inline>
            <wp:extent cx="5334000" cy="40731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bc7/tcpyqmn71kge95p9vxqer9epepz5kjxu/Talisman_-provodit-nabor-v-klub-angliyskogo-yazyka-_Poliglot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3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занятия приглашаются юные зеленоградцы 7-17 лет.</w:t>
      </w:r>
    </w:p>
    <w:p>
      <w:pPr>
        <w:pStyle w:val="BodyText"/>
      </w:pPr>
      <w:r>
        <w:t xml:space="preserve">Занятия с младшими школьниками проходят в игровой форме. Также ведется базовая подготовка. Для старших школьников приготовлены изучение времен, законы построения предложения, составление диалогов на темы и помощь с домашним заданием.</w:t>
      </w:r>
    </w:p>
    <w:p>
      <w:pPr>
        <w:pStyle w:val="BodyText"/>
      </w:pPr>
      <w:r>
        <w:t xml:space="preserve">Записаться и узнать более подробную информацию можно по телефону: 8-903-115-07-07. Руководитель клубного формирования: Кропова Татьяна Николаевна.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http://silino.mos.ru/presscenter/news/detail/12048135.html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048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048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2025-07-14T17:58:52Z</dcterms:created>
  <dcterms:modified xsi:type="dcterms:W3CDTF">2025-07-14T17:58:52Z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